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1B" w:rsidRPr="006217BD" w:rsidRDefault="00FD0DC7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  <w:r w:rsidRPr="00976342"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 wp14:anchorId="57B00646" wp14:editId="16ED8A11">
            <wp:extent cx="1767840" cy="944880"/>
            <wp:effectExtent l="0" t="0" r="0" b="0"/>
            <wp:docPr id="1" name="Obraz 1" descr="Rządowy Fundusz Inwestycji Lokalnych - Urząd Miasta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ządowy Fundusz Inwestycji Lokalnych - Urząd Miasta Łod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6217BD">
        <w:rPr>
          <w:rFonts w:ascii="Times New Roman" w:hAnsi="Times New Roman" w:cs="Times New Roman"/>
          <w:b/>
          <w:color w:val="000000"/>
        </w:rPr>
        <w:t>SP ZOZ/DZ/</w:t>
      </w:r>
      <w:r w:rsidR="00140680">
        <w:rPr>
          <w:rFonts w:ascii="Times New Roman" w:hAnsi="Times New Roman" w:cs="Times New Roman"/>
          <w:b/>
          <w:color w:val="000000"/>
        </w:rPr>
        <w:t>10</w:t>
      </w:r>
      <w:r w:rsidR="00FD0DC7">
        <w:rPr>
          <w:rFonts w:ascii="Times New Roman" w:hAnsi="Times New Roman" w:cs="Times New Roman"/>
          <w:b/>
          <w:color w:val="000000"/>
        </w:rPr>
        <w:t>/2022</w:t>
      </w:r>
    </w:p>
    <w:p w:rsidR="007C381B" w:rsidRPr="006217BD" w:rsidRDefault="007C381B" w:rsidP="007C38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17BD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……………………………………………………..………..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217BD">
        <w:rPr>
          <w:rFonts w:ascii="Times New Roman" w:hAnsi="Times New Roman" w:cs="Times New Roman"/>
          <w:sz w:val="24"/>
          <w:szCs w:val="24"/>
          <w:lang w:val="en-US"/>
        </w:rPr>
        <w:t>tel./fax ……</w:t>
      </w:r>
      <w:r w:rsidRPr="006217B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………………………………….………….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217BD">
        <w:rPr>
          <w:rFonts w:ascii="Times New Roman" w:hAnsi="Times New Roman" w:cs="Times New Roman"/>
          <w:sz w:val="24"/>
          <w:szCs w:val="24"/>
          <w:lang w:val="de-DE"/>
        </w:rPr>
        <w:t xml:space="preserve">REGON ……………………………………..…………… 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217BD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6217BD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217BD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6217BD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7C381B" w:rsidRPr="006217BD" w:rsidRDefault="007C381B" w:rsidP="007C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81B" w:rsidRPr="006217BD" w:rsidRDefault="007C381B" w:rsidP="007C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B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C381B" w:rsidRPr="006217BD" w:rsidRDefault="007C381B" w:rsidP="007C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1B" w:rsidRPr="002F6A36" w:rsidRDefault="007C381B" w:rsidP="007C3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A36">
        <w:rPr>
          <w:rFonts w:ascii="Times New Roman" w:hAnsi="Times New Roman" w:cs="Times New Roman"/>
          <w:sz w:val="24"/>
          <w:szCs w:val="24"/>
        </w:rPr>
        <w:t>Nawiązując do prowadzonego zapytania ofertowego w</w:t>
      </w:r>
      <w:r w:rsidRPr="002F6A36">
        <w:rPr>
          <w:rFonts w:ascii="Times New Roman" w:hAnsi="Times New Roman" w:cs="Times New Roman"/>
          <w:bCs/>
          <w:sz w:val="24"/>
          <w:szCs w:val="24"/>
        </w:rPr>
        <w:t xml:space="preserve"> zakresie</w:t>
      </w:r>
      <w:r w:rsidRPr="002F6A3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6A36">
        <w:rPr>
          <w:rFonts w:ascii="Times New Roman" w:hAnsi="Times New Roman" w:cs="Times New Roman"/>
          <w:bCs/>
          <w:sz w:val="24"/>
          <w:szCs w:val="24"/>
        </w:rPr>
        <w:t>pełnienia wielobranżowego nadzoru inwestorskiego na zadanie pn.:</w:t>
      </w:r>
    </w:p>
    <w:p w:rsidR="007C381B" w:rsidRPr="00371D00" w:rsidRDefault="00371D00" w:rsidP="00371D00">
      <w:pPr>
        <w:ind w:right="-12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Przebudowa i modernizacja centralnej </w:t>
      </w:r>
      <w:proofErr w:type="spellStart"/>
      <w:r>
        <w:rPr>
          <w:rFonts w:ascii="Times New Roman" w:hAnsi="Times New Roman"/>
          <w:b/>
        </w:rPr>
        <w:t>sterylizatorni</w:t>
      </w:r>
      <w:proofErr w:type="spellEnd"/>
      <w:r>
        <w:rPr>
          <w:rFonts w:ascii="Times New Roman" w:hAnsi="Times New Roman"/>
          <w:b/>
        </w:rPr>
        <w:t xml:space="preserve"> oraz laboratorium wraz z zakupem sprzętu w Samodzielnym Publicznym Zespole Opieki Zdrowotnej w Myszkowie.</w:t>
      </w:r>
    </w:p>
    <w:p w:rsidR="007C381B" w:rsidRPr="006217BD" w:rsidRDefault="007C381B" w:rsidP="007C3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składamy niniejsza ofertę:</w:t>
      </w:r>
    </w:p>
    <w:p w:rsidR="007C381B" w:rsidRPr="006217BD" w:rsidRDefault="007C381B" w:rsidP="007C3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1B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całość zadania:</w:t>
      </w:r>
    </w:p>
    <w:p w:rsidR="007C381B" w:rsidRPr="006217BD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6217BD">
        <w:rPr>
          <w:rFonts w:ascii="Times New Roman" w:hAnsi="Times New Roman" w:cs="Times New Roman"/>
          <w:sz w:val="24"/>
          <w:szCs w:val="24"/>
        </w:rPr>
        <w:t xml:space="preserve"> netto:………………………………</w:t>
      </w:r>
    </w:p>
    <w:p w:rsidR="007C381B" w:rsidRPr="006217BD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</w:t>
      </w:r>
      <w:r w:rsidRPr="006217B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6217BD">
        <w:rPr>
          <w:rFonts w:ascii="Times New Roman" w:hAnsi="Times New Roman" w:cs="Times New Roman"/>
          <w:sz w:val="24"/>
          <w:szCs w:val="24"/>
        </w:rPr>
        <w:t>)</w:t>
      </w:r>
    </w:p>
    <w:p w:rsidR="007C381B" w:rsidRPr="006217BD" w:rsidRDefault="007C381B" w:rsidP="007C38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VAT: ……%  ..................................zł</w:t>
      </w:r>
    </w:p>
    <w:p w:rsidR="007C381B" w:rsidRPr="006217BD" w:rsidRDefault="007C381B" w:rsidP="007C38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6217BD">
        <w:rPr>
          <w:rFonts w:ascii="Times New Roman" w:hAnsi="Times New Roman" w:cs="Times New Roman"/>
          <w:sz w:val="24"/>
          <w:szCs w:val="24"/>
        </w:rPr>
        <w:t>brutto z VAT: ……………………….zł</w:t>
      </w:r>
    </w:p>
    <w:p w:rsidR="007C381B" w:rsidRDefault="007C381B" w:rsidP="007C38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7C381B" w:rsidRPr="006217BD" w:rsidRDefault="007C381B" w:rsidP="007C38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C381B" w:rsidRDefault="007C381B" w:rsidP="007C38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81B" w:rsidRPr="006217BD" w:rsidRDefault="007C381B" w:rsidP="007C38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7BD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</w:p>
    <w:p w:rsidR="007C381B" w:rsidRPr="006217BD" w:rsidRDefault="00EF2334" w:rsidP="007C38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siedmiu</w:t>
      </w:r>
      <w:r w:rsidR="007C381B">
        <w:rPr>
          <w:rFonts w:ascii="Times New Roman" w:hAnsi="Times New Roman" w:cs="Times New Roman"/>
          <w:sz w:val="24"/>
          <w:szCs w:val="24"/>
        </w:rPr>
        <w:t xml:space="preserve"> miesięcy od daty zawarcia umowy.</w:t>
      </w:r>
      <w:r w:rsidR="007C381B" w:rsidRPr="00621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1B" w:rsidRPr="006217BD" w:rsidRDefault="007C381B" w:rsidP="007C38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81B" w:rsidRDefault="007C381B" w:rsidP="007C38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6217BD">
        <w:rPr>
          <w:rFonts w:ascii="Times New Roman" w:hAnsi="Times New Roman" w:cs="Times New Roman"/>
          <w:sz w:val="24"/>
          <w:szCs w:val="24"/>
        </w:rPr>
        <w:t xml:space="preserve">30 dni od daty dostarczenia do siedziby Zamawiającego prawidłowo wystawionej faktury VAT). </w:t>
      </w:r>
    </w:p>
    <w:p w:rsidR="00DC710A" w:rsidRPr="006217BD" w:rsidRDefault="00DC710A" w:rsidP="007C38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Pr="00DC710A" w:rsidRDefault="007C381B" w:rsidP="007C3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10A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7C381B" w:rsidRPr="006217BD" w:rsidRDefault="007C381B" w:rsidP="007C381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 xml:space="preserve">Zapoznaliśmy się z treścią niniejszego zapytania ofertowego oraz załączonych załączników i nie wnosimy żadnych zastrzeżeń oraz uzyskaliśmy niezbędne informacje do </w:t>
      </w:r>
    </w:p>
    <w:p w:rsidR="007C381B" w:rsidRPr="006217BD" w:rsidRDefault="007C381B" w:rsidP="007C381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przygotowania oferty.</w:t>
      </w:r>
    </w:p>
    <w:p w:rsidR="007C381B" w:rsidRPr="006217BD" w:rsidRDefault="007C381B" w:rsidP="007C381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7C381B" w:rsidRPr="006217BD" w:rsidRDefault="007C381B" w:rsidP="007C381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Załączony do zapytania ofert</w:t>
      </w:r>
      <w:r w:rsidR="00DC710A">
        <w:rPr>
          <w:rFonts w:ascii="Times New Roman" w:hAnsi="Times New Roman" w:cs="Times New Roman"/>
          <w:sz w:val="24"/>
          <w:szCs w:val="24"/>
        </w:rPr>
        <w:t>owego wzór umowy (załącznik nr 2</w:t>
      </w:r>
      <w:r w:rsidRPr="006217BD">
        <w:rPr>
          <w:rFonts w:ascii="Times New Roman" w:hAnsi="Times New Roman" w:cs="Times New Roman"/>
          <w:sz w:val="24"/>
          <w:szCs w:val="24"/>
        </w:rPr>
        <w:t>) został przez nas zaakceptowany bez  zastrzeżeń i zobowiązujemy się w przypadku wyboru naszej oferty do zawarcia umowy w miejscu i terminie wyznaczonym przez Zamawiającego.</w:t>
      </w:r>
    </w:p>
    <w:p w:rsidR="007C381B" w:rsidRPr="00F045CE" w:rsidRDefault="007C381B" w:rsidP="00DC710A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45CE">
        <w:rPr>
          <w:rFonts w:ascii="Times New Roman" w:hAnsi="Times New Roman" w:cs="Times New Roman"/>
          <w:b/>
          <w:sz w:val="24"/>
          <w:szCs w:val="24"/>
        </w:rPr>
        <w:lastRenderedPageBreak/>
        <w:t>Posiadamy odpowiednie uprawnienia budowlane bez ograniczeń w zakresie branży budowlanej, elektrycznej i sanitarnej oraz zobowiązujemy się w przypadku wyboru naszej oferty do dostarczenia Zamawiającemu w terminie 3 dni od dnia pozyskania informacji o wyborze oferty kserokopii w/w uprawnień.</w:t>
      </w:r>
    </w:p>
    <w:p w:rsidR="007C381B" w:rsidRPr="006217BD" w:rsidRDefault="007C381B" w:rsidP="007C381B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81B" w:rsidRPr="006217BD" w:rsidRDefault="007C381B" w:rsidP="007C381B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Wykonawcy w zakresie usług powierzonych podwykonawcom: </w:t>
      </w:r>
    </w:p>
    <w:p w:rsidR="007C381B" w:rsidRPr="006217BD" w:rsidRDefault="007C381B" w:rsidP="007C381B">
      <w:pPr>
        <w:widowControl w:val="0"/>
        <w:tabs>
          <w:tab w:val="left" w:pos="90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7B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…………………………………….………………………………………………………………………………..…………………………</w:t>
      </w:r>
      <w:r w:rsidR="00DC710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…………………………………………………...</w:t>
      </w:r>
    </w:p>
    <w:p w:rsidR="007C381B" w:rsidRDefault="007C381B" w:rsidP="007C381B">
      <w:pPr>
        <w:widowControl w:val="0"/>
        <w:tabs>
          <w:tab w:val="left" w:pos="90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7B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………………………………………………………………………………………………………………………………………..………</w:t>
      </w:r>
      <w:r w:rsidR="00DC710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  <w:bookmarkStart w:id="0" w:name="_GoBack"/>
      <w:bookmarkEnd w:id="0"/>
    </w:p>
    <w:p w:rsidR="00F045CE" w:rsidRPr="006217BD" w:rsidRDefault="00F045CE" w:rsidP="007C381B">
      <w:pPr>
        <w:widowControl w:val="0"/>
        <w:tabs>
          <w:tab w:val="left" w:pos="90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C381B" w:rsidRPr="006217BD" w:rsidRDefault="007C381B" w:rsidP="007C3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 xml:space="preserve">……………………………... dn. ………………………… </w:t>
      </w:r>
    </w:p>
    <w:p w:rsidR="007C381B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34" w:rsidRDefault="00EF2334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10A" w:rsidRDefault="00DC710A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10A" w:rsidRDefault="00DC710A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…………………………………..</w:t>
      </w:r>
    </w:p>
    <w:p w:rsidR="007C381B" w:rsidRPr="00BB7686" w:rsidRDefault="007C381B" w:rsidP="007C381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B7686">
        <w:rPr>
          <w:rFonts w:ascii="Times New Roman" w:hAnsi="Times New Roman" w:cs="Times New Roman"/>
          <w:sz w:val="20"/>
          <w:szCs w:val="20"/>
        </w:rPr>
        <w:t xml:space="preserve">(podpis/y upoważnionej osoby Wykonawcy) </w:t>
      </w:r>
    </w:p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BF5202" w:rsidRDefault="00BF5202"/>
    <w:sectPr w:rsidR="00BF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2DE5"/>
    <w:multiLevelType w:val="hybridMultilevel"/>
    <w:tmpl w:val="CC404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B"/>
    <w:rsid w:val="00140680"/>
    <w:rsid w:val="00371D00"/>
    <w:rsid w:val="007C381B"/>
    <w:rsid w:val="00BF5202"/>
    <w:rsid w:val="00DC710A"/>
    <w:rsid w:val="00EF2334"/>
    <w:rsid w:val="00F045CE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1020-097E-45D9-A8C7-6C9CE078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81B"/>
    <w:pPr>
      <w:spacing w:after="200" w:line="276" w:lineRule="auto"/>
    </w:pPr>
    <w:rPr>
      <w:rFonts w:ascii="Calibri" w:eastAsia="Times New Roman" w:hAnsi="Calibri"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381B"/>
    <w:pPr>
      <w:keepNext/>
      <w:spacing w:line="360" w:lineRule="auto"/>
      <w:ind w:left="181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C381B"/>
    <w:rPr>
      <w:rFonts w:ascii="Calibri" w:eastAsia="Times New Roman" w:hAnsi="Calibri" w:cs="Calibri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7C381B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7C381B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81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C381B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11</cp:revision>
  <cp:lastPrinted>2022-03-17T08:29:00Z</cp:lastPrinted>
  <dcterms:created xsi:type="dcterms:W3CDTF">2021-11-10T07:04:00Z</dcterms:created>
  <dcterms:modified xsi:type="dcterms:W3CDTF">2022-03-23T11:00:00Z</dcterms:modified>
</cp:coreProperties>
</file>